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:rsidR="00732B0E" w:rsidRDefault="005F5E67" w:rsidP="00644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22201A">
        <w:rPr>
          <w:rFonts w:ascii="Times New Roman" w:eastAsia="Times New Roman" w:hAnsi="Times New Roman" w:cs="Times New Roman"/>
          <w:b/>
        </w:rPr>
        <w:t>10.2019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76F88" w:rsidRPr="00176F88">
        <w:rPr>
          <w:rFonts w:ascii="Times New Roman" w:eastAsia="Times New Roman" w:hAnsi="Times New Roman" w:cs="Times New Roman"/>
        </w:rPr>
        <w:t>pn</w:t>
      </w:r>
      <w:proofErr w:type="spellEnd"/>
      <w:r w:rsidR="00703F88">
        <w:rPr>
          <w:rFonts w:ascii="Times New Roman" w:eastAsia="Times New Roman" w:hAnsi="Times New Roman" w:cs="Times New Roman"/>
        </w:rPr>
        <w:t>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:rsidR="003505B7" w:rsidRDefault="003505B7" w:rsidP="0022201A">
      <w:pPr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3505B7">
        <w:rPr>
          <w:rFonts w:ascii="Times New Roman" w:eastAsia="Verdana,Bold" w:hAnsi="Times New Roman" w:cs="Times New Roman"/>
          <w:b/>
          <w:lang w:eastAsia="pl-PL"/>
        </w:rPr>
        <w:t>„</w:t>
      </w:r>
      <w:r w:rsidR="0022201A" w:rsidRPr="0022201A">
        <w:rPr>
          <w:rFonts w:ascii="Times New Roman" w:eastAsia="Verdana,Bold" w:hAnsi="Times New Roman" w:cs="Times New Roman"/>
          <w:b/>
          <w:lang w:eastAsia="pl-PL"/>
        </w:rPr>
        <w:t>Przebudowa drogi powiatowej Nr 1 985R (nowy Nr 1 161R) relacji Tuszów Narodowy – Chorzelów – Mielec w</w:t>
      </w:r>
      <w:bookmarkStart w:id="0" w:name="_GoBack"/>
      <w:bookmarkEnd w:id="0"/>
      <w:r w:rsidR="0022201A" w:rsidRPr="0022201A">
        <w:rPr>
          <w:rFonts w:ascii="Times New Roman" w:eastAsia="Verdana,Bold" w:hAnsi="Times New Roman" w:cs="Times New Roman"/>
          <w:b/>
          <w:lang w:eastAsia="pl-PL"/>
        </w:rPr>
        <w:t xml:space="preserve"> m. Chorzelów</w:t>
      </w:r>
      <w:r w:rsidRPr="003505B7">
        <w:rPr>
          <w:rFonts w:ascii="Times New Roman" w:eastAsia="Verdana,Bold" w:hAnsi="Times New Roman" w:cs="Times New Roman"/>
          <w:b/>
          <w:lang w:eastAsia="pl-PL"/>
        </w:rPr>
        <w:t>”</w:t>
      </w:r>
    </w:p>
    <w:p w:rsidR="003505B7" w:rsidRDefault="003505B7" w:rsidP="005F5E67">
      <w:pPr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247" w:rsidRDefault="00742247" w:rsidP="004D0110">
      <w:pPr>
        <w:spacing w:after="0" w:line="240" w:lineRule="auto"/>
      </w:pPr>
      <w:r>
        <w:separator/>
      </w:r>
    </w:p>
  </w:endnote>
  <w:endnote w:type="continuationSeparator" w:id="0">
    <w:p w:rsidR="00742247" w:rsidRDefault="00742247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247" w:rsidRDefault="00742247" w:rsidP="004D0110">
      <w:pPr>
        <w:spacing w:after="0" w:line="240" w:lineRule="auto"/>
      </w:pPr>
      <w:r>
        <w:separator/>
      </w:r>
    </w:p>
  </w:footnote>
  <w:footnote w:type="continuationSeparator" w:id="0">
    <w:p w:rsidR="00742247" w:rsidRDefault="00742247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FE2"/>
    <w:rsid w:val="000D27EE"/>
    <w:rsid w:val="000F0358"/>
    <w:rsid w:val="0012746B"/>
    <w:rsid w:val="0016619C"/>
    <w:rsid w:val="00176F88"/>
    <w:rsid w:val="001E6C55"/>
    <w:rsid w:val="0022201A"/>
    <w:rsid w:val="002845B6"/>
    <w:rsid w:val="00290362"/>
    <w:rsid w:val="003505B7"/>
    <w:rsid w:val="003A1BB6"/>
    <w:rsid w:val="004174C0"/>
    <w:rsid w:val="004D0110"/>
    <w:rsid w:val="0052639E"/>
    <w:rsid w:val="005F5E67"/>
    <w:rsid w:val="0064457E"/>
    <w:rsid w:val="00703F88"/>
    <w:rsid w:val="00716B8E"/>
    <w:rsid w:val="00732B0E"/>
    <w:rsid w:val="00742247"/>
    <w:rsid w:val="00743397"/>
    <w:rsid w:val="007E24AE"/>
    <w:rsid w:val="008F3AA4"/>
    <w:rsid w:val="008F7955"/>
    <w:rsid w:val="009E6C23"/>
    <w:rsid w:val="00B529AA"/>
    <w:rsid w:val="00BA0FE1"/>
    <w:rsid w:val="00C225A3"/>
    <w:rsid w:val="00C370EF"/>
    <w:rsid w:val="00C4158B"/>
    <w:rsid w:val="00C43AD9"/>
    <w:rsid w:val="00CB6DBB"/>
    <w:rsid w:val="00CD1FE2"/>
    <w:rsid w:val="00D21650"/>
    <w:rsid w:val="00D70EC1"/>
    <w:rsid w:val="00D9521D"/>
    <w:rsid w:val="00ED208C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25</cp:revision>
  <dcterms:created xsi:type="dcterms:W3CDTF">2016-09-06T08:01:00Z</dcterms:created>
  <dcterms:modified xsi:type="dcterms:W3CDTF">2019-02-12T11:50:00Z</dcterms:modified>
</cp:coreProperties>
</file>