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EE489C8" w14:textId="77777777" w:rsidR="00AE0FB0" w:rsidRPr="00AE0FB0" w:rsidRDefault="00AE0FB0" w:rsidP="00AE0FB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57E782" w14:textId="5086B757" w:rsidR="006A411C" w:rsidRPr="00584D44" w:rsidRDefault="00AE0FB0" w:rsidP="00AE0FB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AE0F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0FB0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0C46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32761" w14:textId="77777777" w:rsidR="000C4610" w:rsidRDefault="000C4610" w:rsidP="00AC1A4B">
      <w:r>
        <w:separator/>
      </w:r>
    </w:p>
  </w:endnote>
  <w:endnote w:type="continuationSeparator" w:id="0">
    <w:p w14:paraId="0A0D5646" w14:textId="77777777" w:rsidR="000C4610" w:rsidRDefault="000C46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45972" w14:textId="77777777" w:rsidR="000C4610" w:rsidRDefault="000C4610" w:rsidP="00AC1A4B">
      <w:r>
        <w:separator/>
      </w:r>
    </w:p>
  </w:footnote>
  <w:footnote w:type="continuationSeparator" w:id="0">
    <w:p w14:paraId="5F4ECD0E" w14:textId="77777777" w:rsidR="000C4610" w:rsidRDefault="000C46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2338DB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E0FB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610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0FB0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2024-02-08T09:32:00Z</dcterms:modified>
</cp:coreProperties>
</file>