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E210" w14:textId="77777777" w:rsidR="005530C7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21125096" w14:textId="08FC9121" w:rsidR="005530C7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G.6620. </w:t>
      </w:r>
      <w:r w:rsidR="001B3616">
        <w:rPr>
          <w:rFonts w:ascii="Calibri" w:hAnsi="Calibri" w:cs="Calibri"/>
          <w:sz w:val="24"/>
          <w:szCs w:val="24"/>
        </w:rPr>
        <w:t>49.2025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Mielec, dnia 28.02.2025 r.</w:t>
      </w:r>
    </w:p>
    <w:p w14:paraId="56AA5CFD" w14:textId="77777777" w:rsidR="005530C7" w:rsidRDefault="005530C7">
      <w:pPr>
        <w:rPr>
          <w:rFonts w:ascii="Calibri" w:hAnsi="Calibri" w:cs="Calibri"/>
          <w:b/>
          <w:sz w:val="24"/>
          <w:szCs w:val="24"/>
        </w:rPr>
      </w:pPr>
    </w:p>
    <w:p w14:paraId="60BE2F39" w14:textId="77777777" w:rsidR="005530C7" w:rsidRDefault="00000000"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GO.6642.1. 569.2025                                                                  </w:t>
      </w:r>
      <w:r>
        <w:rPr>
          <w:rFonts w:ascii="Calibri" w:hAnsi="Calibri" w:cs="Calibri"/>
          <w:b/>
          <w:sz w:val="32"/>
          <w:szCs w:val="32"/>
        </w:rPr>
        <w:t>Informacja</w:t>
      </w:r>
    </w:p>
    <w:p w14:paraId="7B268B53" w14:textId="77777777" w:rsidR="005530C7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10BBE564" w14:textId="77777777" w:rsidR="005530C7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135BF915" w14:textId="77777777" w:rsidR="005530C7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4A6F669B" w14:textId="77777777" w:rsidR="005530C7" w:rsidRDefault="005530C7">
      <w:pPr>
        <w:jc w:val="both"/>
      </w:pPr>
    </w:p>
    <w:p w14:paraId="2EC02931" w14:textId="77777777" w:rsidR="005530C7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>Na podstawie art. 7d i 22 ustawy z dnia 17 maja 1989 r. Prawo geodezyjne i kartograficzne (Dz.U. z 2023 r. poz. 1752 z późn. zm.) oraz § 32 ust. 7 Rozporządzenia Ministra Rozwoju, Pracy i Technologii z dnia 27 lipca 2021 r. w sprawie ewidencji gruntów i budynków (Dz.U. z 2021 r. poz. 1390 z późn. zm.), informuję o przeprowadzeniu czynności ustalenia granic działek ewidencyjnych położonych w:</w:t>
      </w:r>
    </w:p>
    <w:p w14:paraId="1CF91153" w14:textId="77777777" w:rsidR="005530C7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 0075 – Radomyśl Wielki – Wólka Dulecka</w:t>
      </w:r>
    </w:p>
    <w:p w14:paraId="1A1A4C6F" w14:textId="77777777" w:rsidR="005530C7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 Radomyśl Wielki</w:t>
      </w:r>
    </w:p>
    <w:p w14:paraId="7DF30966" w14:textId="77777777" w:rsidR="005530C7" w:rsidRDefault="005530C7"/>
    <w:p w14:paraId="6FBC8E67" w14:textId="77777777" w:rsidR="005530C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geodezyjnych:  Usługi Geodezyjne - Bażan Henryk., tel. 606 221 628</w:t>
      </w:r>
    </w:p>
    <w:p w14:paraId="2FB00B77" w14:textId="77777777" w:rsidR="005530C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Bażan.</w:t>
      </w:r>
    </w:p>
    <w:p w14:paraId="0FB4AC6D" w14:textId="77777777" w:rsidR="005530C7" w:rsidRDefault="005530C7">
      <w:pPr>
        <w:rPr>
          <w:rFonts w:ascii="Calibri" w:hAnsi="Calibri" w:cs="Calibri"/>
          <w:sz w:val="24"/>
          <w:szCs w:val="24"/>
        </w:rPr>
      </w:pPr>
    </w:p>
    <w:tbl>
      <w:tblPr>
        <w:tblW w:w="13320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802"/>
        <w:gridCol w:w="2546"/>
        <w:gridCol w:w="2732"/>
        <w:gridCol w:w="6240"/>
      </w:tblGrid>
      <w:tr w:rsidR="005530C7" w14:paraId="5D212693" w14:textId="77777777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vAlign w:val="center"/>
          </w:tcPr>
          <w:p w14:paraId="21477D0F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E956969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54F9CD7D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0E4D2747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vAlign w:val="center"/>
          </w:tcPr>
          <w:p w14:paraId="40E893BA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3578249B" w14:textId="77777777" w:rsidR="005530C7" w:rsidRDefault="005530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0C7" w14:paraId="2DDCAEB7" w14:textId="77777777">
        <w:tc>
          <w:tcPr>
            <w:tcW w:w="1802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</w:tcBorders>
          </w:tcPr>
          <w:p w14:paraId="5BD1AE31" w14:textId="77777777" w:rsidR="005530C7" w:rsidRDefault="005530C7">
            <w:pPr>
              <w:widowControl w:val="0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6147102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45/3</w:t>
            </w:r>
          </w:p>
        </w:tc>
        <w:tc>
          <w:tcPr>
            <w:tcW w:w="2546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</w:tcPr>
          <w:p w14:paraId="29402016" w14:textId="77777777" w:rsidR="005530C7" w:rsidRDefault="005530C7">
            <w:pPr>
              <w:widowControl w:val="0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C1BB4FA" w14:textId="77777777" w:rsidR="005530C7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45/1, 46/1</w:t>
            </w:r>
          </w:p>
        </w:tc>
        <w:tc>
          <w:tcPr>
            <w:tcW w:w="2732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</w:tcPr>
          <w:p w14:paraId="6DFA8B26" w14:textId="77777777" w:rsidR="005530C7" w:rsidRDefault="005530C7">
            <w:pPr>
              <w:widowControl w:val="0"/>
              <w:snapToGrid w:val="0"/>
              <w:jc w:val="center"/>
            </w:pPr>
          </w:p>
          <w:p w14:paraId="3FB910B7" w14:textId="77777777" w:rsidR="005530C7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20.03.2025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r.</w:t>
            </w:r>
          </w:p>
          <w:p w14:paraId="39C30323" w14:textId="77777777" w:rsidR="005530C7" w:rsidRDefault="00000000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10.00</w:t>
            </w:r>
          </w:p>
          <w:p w14:paraId="095C3A92" w14:textId="77777777" w:rsidR="005530C7" w:rsidRDefault="005530C7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</w:tcPr>
          <w:p w14:paraId="323FB93F" w14:textId="77777777" w:rsidR="005530C7" w:rsidRDefault="005530C7">
            <w:pPr>
              <w:widowControl w:val="0"/>
              <w:snapToGrid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B2874B" w14:textId="77777777" w:rsidR="005530C7" w:rsidRDefault="00000000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Radomyśl Wielki-Wólka Dulecka ,działka nr.45/3 od strony</w:t>
            </w:r>
          </w:p>
          <w:p w14:paraId="48FD272E" w14:textId="77777777" w:rsidR="005530C7" w:rsidRDefault="00000000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ul. Leśnej</w:t>
            </w:r>
          </w:p>
          <w:p w14:paraId="32D4EEDF" w14:textId="77777777" w:rsidR="005530C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</w:p>
        </w:tc>
      </w:tr>
    </w:tbl>
    <w:p w14:paraId="062763D2" w14:textId="77777777" w:rsidR="005530C7" w:rsidRDefault="0000000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302D31C0" w14:textId="77777777" w:rsidR="005530C7" w:rsidRDefault="00000000">
      <w:pPr>
        <w:tabs>
          <w:tab w:val="left" w:pos="3686"/>
          <w:tab w:val="left" w:pos="4820"/>
        </w:tabs>
        <w:jc w:val="both"/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50DA7102" w14:textId="77777777" w:rsidR="005530C7" w:rsidRDefault="00000000">
      <w:pPr>
        <w:tabs>
          <w:tab w:val="left" w:pos="3686"/>
          <w:tab w:val="left" w:pos="4820"/>
        </w:tabs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GEODETA UPRAWNIONY</w:t>
      </w:r>
    </w:p>
    <w:p w14:paraId="672E46E5" w14:textId="77777777" w:rsidR="005530C7" w:rsidRDefault="00000000">
      <w:pPr>
        <w:jc w:val="center"/>
        <w:rPr>
          <w:rFonts w:ascii="Arial" w:hAnsi="Arial" w:cs="Arial"/>
          <w:b/>
          <w:bCs/>
          <w:color w:val="FF0000"/>
          <w:szCs w:val="16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16"/>
          <w:szCs w:val="16"/>
        </w:rPr>
        <w:t xml:space="preserve">    </w:t>
      </w: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Henryk Bażan</w:t>
      </w:r>
    </w:p>
    <w:p w14:paraId="7562B1FB" w14:textId="77777777" w:rsidR="005530C7" w:rsidRDefault="00000000">
      <w:pPr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color w:val="FF0000"/>
          <w:szCs w:val="16"/>
        </w:rPr>
        <w:t xml:space="preserve">  </w:t>
      </w: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39-310 Radomyśl Wielki</w:t>
      </w:r>
    </w:p>
    <w:p w14:paraId="6652CE83" w14:textId="77777777" w:rsidR="005530C7" w:rsidRDefault="00000000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0000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>ul. Wałowa 39</w:t>
      </w:r>
    </w:p>
    <w:p w14:paraId="11C959D3" w14:textId="77777777" w:rsidR="005530C7" w:rsidRDefault="00000000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Nr. Uprawn.12648                                                                               </w:t>
      </w:r>
    </w:p>
    <w:p w14:paraId="7487AC25" w14:textId="77777777" w:rsidR="005530C7" w:rsidRDefault="00000000">
      <w:pPr>
        <w:tabs>
          <w:tab w:val="left" w:pos="3686"/>
          <w:tab w:val="left" w:pos="4820"/>
        </w:tabs>
        <w:jc w:val="both"/>
      </w:pPr>
      <w:r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……………………………..</w:t>
      </w:r>
    </w:p>
    <w:p w14:paraId="13E40600" w14:textId="77777777" w:rsidR="005530C7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2DC6D989" w14:textId="77777777" w:rsidR="005530C7" w:rsidRDefault="005530C7">
      <w:pPr>
        <w:tabs>
          <w:tab w:val="left" w:pos="3686"/>
          <w:tab w:val="left" w:pos="4820"/>
        </w:tabs>
        <w:jc w:val="right"/>
      </w:pPr>
    </w:p>
    <w:p w14:paraId="409424B3" w14:textId="77777777" w:rsidR="005530C7" w:rsidRDefault="005530C7">
      <w:pPr>
        <w:tabs>
          <w:tab w:val="left" w:pos="3686"/>
          <w:tab w:val="left" w:pos="4820"/>
        </w:tabs>
        <w:jc w:val="right"/>
      </w:pPr>
    </w:p>
    <w:sectPr w:rsidR="005530C7">
      <w:headerReference w:type="default" r:id="rId7"/>
      <w:footerReference w:type="default" r:id="rId8"/>
      <w:pgSz w:w="16838" w:h="11906" w:orient="landscape"/>
      <w:pgMar w:top="851" w:right="1134" w:bottom="776" w:left="1134" w:header="709" w:footer="72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C8CC" w14:textId="77777777" w:rsidR="006955A8" w:rsidRDefault="006955A8">
      <w:r>
        <w:separator/>
      </w:r>
    </w:p>
  </w:endnote>
  <w:endnote w:type="continuationSeparator" w:id="0">
    <w:p w14:paraId="5FCF7F32" w14:textId="77777777" w:rsidR="006955A8" w:rsidRDefault="0069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4A5A" w14:textId="77777777" w:rsidR="005530C7" w:rsidRDefault="00553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89D6" w14:textId="77777777" w:rsidR="006955A8" w:rsidRDefault="006955A8">
      <w:r>
        <w:separator/>
      </w:r>
    </w:p>
  </w:footnote>
  <w:footnote w:type="continuationSeparator" w:id="0">
    <w:p w14:paraId="6B7F9E98" w14:textId="77777777" w:rsidR="006955A8" w:rsidRDefault="0069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AC5A" w14:textId="77777777" w:rsidR="005530C7" w:rsidRDefault="0000000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3EA9"/>
    <w:multiLevelType w:val="multilevel"/>
    <w:tmpl w:val="24E851A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9474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C7"/>
    <w:rsid w:val="001B3616"/>
    <w:rsid w:val="005530C7"/>
    <w:rsid w:val="006955A8"/>
    <w:rsid w:val="00E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2DB0"/>
  <w15:docId w15:val="{D33A167A-6FA2-4178-AA89-20B7E14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kern w:val="2"/>
      <w:sz w:val="20"/>
      <w:szCs w:val="20"/>
      <w:lang w:bidi="ar-SA"/>
    </w:rPr>
  </w:style>
  <w:style w:type="paragraph" w:styleId="Nagwek1">
    <w:name w:val="heading 1"/>
    <w:basedOn w:val="Normalny"/>
    <w:next w:val="Tekstpodstawow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customStyle="1" w:styleId="EndnoteSymbol">
    <w:name w:val="Endnote Symbol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ROMAN.MISIAG</dc:creator>
  <cp:lastModifiedBy>POWIAT MIELECKI</cp:lastModifiedBy>
  <cp:revision>2</cp:revision>
  <dcterms:created xsi:type="dcterms:W3CDTF">2025-03-03T11:06:00Z</dcterms:created>
  <dcterms:modified xsi:type="dcterms:W3CDTF">2025-03-03T11:06:00Z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2023-11-08T09:20:00Z</dcterms:created>
  <dc:creator>Jan Wilk</dc:creator>
  <dc:description/>
  <dc:language>pl-PL</dc:language>
  <cp:lastModifiedBy/>
  <cp:lastPrinted>2025-01-27T08:52:00Z</cp:lastPrinted>
  <dcterms:modified xsi:type="dcterms:W3CDTF">2025-02-28T08:40:58Z</dcterms:modified>
  <cp:revision>14</cp:revision>
  <dc:subject/>
  <dc:title/>
</cp:coreProperties>
</file>